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976B" w14:textId="521B3BB3" w:rsidR="00E52050" w:rsidRDefault="00E52050" w:rsidP="00E52050">
      <w:pPr>
        <w:pStyle w:val="Framecontents"/>
        <w:jc w:val="center"/>
        <w:rPr>
          <w:rFonts w:ascii="Tempus Sans ITC" w:hAnsi="Tempus Sans ITC"/>
          <w:b/>
          <w:bCs/>
          <w:sz w:val="52"/>
          <w:szCs w:val="52"/>
        </w:rPr>
      </w:pPr>
      <w:r>
        <w:rPr>
          <w:rFonts w:ascii="Tempus Sans ITC" w:hAnsi="Tempus Sans ITC"/>
          <w:b/>
          <w:bCs/>
          <w:sz w:val="52"/>
          <w:szCs w:val="52"/>
        </w:rPr>
        <w:t>Gluten-free Menu</w:t>
      </w:r>
    </w:p>
    <w:p w14:paraId="397D4086" w14:textId="325EF462" w:rsidR="00E52050" w:rsidRDefault="00E52050" w:rsidP="00E52050">
      <w:pPr>
        <w:jc w:val="center"/>
        <w:rPr>
          <w:rFonts w:ascii="Tempus Sans ITC" w:hAnsi="Tempus Sans ITC"/>
          <w:sz w:val="48"/>
          <w:szCs w:val="48"/>
          <w:u w:val="single"/>
        </w:rPr>
      </w:pPr>
      <w:r>
        <w:rPr>
          <w:rFonts w:ascii="Tempus Sans ITC" w:hAnsi="Tempus Sans ITC"/>
          <w:sz w:val="48"/>
          <w:szCs w:val="48"/>
          <w:u w:val="single"/>
        </w:rPr>
        <w:t>Starters</w:t>
      </w:r>
    </w:p>
    <w:p w14:paraId="0C3B0B5B" w14:textId="7BBBB4F1" w:rsidR="005176E6" w:rsidRDefault="005176E6" w:rsidP="00E52050">
      <w:pPr>
        <w:rPr>
          <w:rFonts w:ascii="Tempus Sans ITC" w:hAnsi="Tempus Sans ITC"/>
        </w:rPr>
      </w:pPr>
      <w:r w:rsidRPr="005176E6">
        <w:rPr>
          <w:rFonts w:ascii="Tempus Sans ITC" w:hAnsi="Tempus Sans ITC"/>
          <w:b/>
          <w:bCs/>
        </w:rPr>
        <w:t xml:space="preserve">Los </w:t>
      </w:r>
      <w:r w:rsidR="002636A4" w:rsidRPr="005176E6">
        <w:rPr>
          <w:rFonts w:ascii="Tempus Sans ITC" w:hAnsi="Tempus Sans ITC"/>
          <w:b/>
          <w:bCs/>
        </w:rPr>
        <w:t>Tacos</w:t>
      </w:r>
      <w:r>
        <w:rPr>
          <w:rFonts w:ascii="Tempus Sans ITC" w:hAnsi="Tempus Sans ITC"/>
        </w:rPr>
        <w:t xml:space="preserve"> - Served the authentic way – two crispy corn tacos filled with pico de gallo, jalapenos, cheese.  Served with mixed leaves &amp; sour cream and your choice of filling:</w:t>
      </w:r>
    </w:p>
    <w:p w14:paraId="47DFE9E0" w14:textId="45263798" w:rsidR="005176E6" w:rsidRDefault="005176E6" w:rsidP="00DC4114">
      <w:pPr>
        <w:spacing w:after="0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Cajun Chicken</w:t>
      </w:r>
    </w:p>
    <w:p w14:paraId="662F8D98" w14:textId="4BE0D949" w:rsidR="005176E6" w:rsidRDefault="005176E6" w:rsidP="00DC4114">
      <w:pPr>
        <w:spacing w:after="0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Spicy Ground Beef</w:t>
      </w:r>
    </w:p>
    <w:p w14:paraId="0BFCA2F5" w14:textId="59888272" w:rsidR="005176E6" w:rsidRDefault="005176E6" w:rsidP="00DC4114">
      <w:pPr>
        <w:spacing w:after="0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Chargrilled King Prawns</w:t>
      </w:r>
    </w:p>
    <w:p w14:paraId="65013A7C" w14:textId="77777777" w:rsidR="00DC4114" w:rsidRPr="00692DBF" w:rsidRDefault="00DC4114" w:rsidP="00DC4114">
      <w:pPr>
        <w:spacing w:after="0"/>
        <w:ind w:firstLine="720"/>
        <w:rPr>
          <w:rFonts w:ascii="Tempus Sans ITC" w:hAnsi="Tempus Sans ITC"/>
        </w:rPr>
      </w:pPr>
    </w:p>
    <w:p w14:paraId="71FCC7CC" w14:textId="3CDE7022" w:rsidR="005176E6" w:rsidRDefault="005176E6" w:rsidP="00E52050">
      <w:pPr>
        <w:rPr>
          <w:rFonts w:ascii="Tempus Sans ITC" w:hAnsi="Tempus Sans ITC"/>
        </w:rPr>
      </w:pPr>
      <w:r w:rsidRPr="002817F3">
        <w:rPr>
          <w:rFonts w:ascii="Tempus Sans ITC" w:hAnsi="Tempus Sans ITC"/>
          <w:b/>
          <w:bCs/>
        </w:rPr>
        <w:t>Spicy Beef Nachos</w:t>
      </w:r>
      <w:r>
        <w:rPr>
          <w:rFonts w:ascii="Tempus Sans ITC" w:hAnsi="Tempus Sans ITC"/>
        </w:rPr>
        <w:t xml:space="preserve"> – </w:t>
      </w:r>
      <w:r w:rsidR="003C40FE">
        <w:rPr>
          <w:rFonts w:ascii="Tempus Sans ITC" w:hAnsi="Tempus Sans ITC"/>
        </w:rPr>
        <w:t>tortilla chips topped with tomato salsa, melted cheese, sour cream &amp; jalapenos and spicy beef (no guacamole)</w:t>
      </w:r>
    </w:p>
    <w:p w14:paraId="43B0CD4C" w14:textId="0DD4EEEB" w:rsidR="002636A4" w:rsidRPr="00692DBF" w:rsidRDefault="003C40FE" w:rsidP="00E52050">
      <w:pPr>
        <w:rPr>
          <w:rFonts w:ascii="Tempus Sans ITC" w:hAnsi="Tempus Sans ITC"/>
        </w:rPr>
      </w:pPr>
      <w:r w:rsidRPr="002817F3">
        <w:rPr>
          <w:rFonts w:ascii="Tempus Sans ITC" w:hAnsi="Tempus Sans ITC"/>
          <w:b/>
          <w:bCs/>
        </w:rPr>
        <w:t>Cajun C</w:t>
      </w:r>
      <w:r w:rsidR="002636A4" w:rsidRPr="002817F3">
        <w:rPr>
          <w:rFonts w:ascii="Tempus Sans ITC" w:hAnsi="Tempus Sans ITC"/>
          <w:b/>
          <w:bCs/>
        </w:rPr>
        <w:t xml:space="preserve">hicken </w:t>
      </w:r>
      <w:r w:rsidRPr="002817F3">
        <w:rPr>
          <w:rFonts w:ascii="Tempus Sans ITC" w:hAnsi="Tempus Sans ITC"/>
          <w:b/>
          <w:bCs/>
        </w:rPr>
        <w:t>N</w:t>
      </w:r>
      <w:r w:rsidR="002636A4" w:rsidRPr="002817F3">
        <w:rPr>
          <w:rFonts w:ascii="Tempus Sans ITC" w:hAnsi="Tempus Sans ITC"/>
          <w:b/>
          <w:bCs/>
        </w:rPr>
        <w:t>achos</w:t>
      </w:r>
      <w:r w:rsidR="002636A4" w:rsidRPr="00692DBF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 xml:space="preserve">– tortilla chips topped with salsa, smoked BBQ sauce, cheese, cajun chicken strips and sour cream </w:t>
      </w:r>
      <w:r w:rsidR="002636A4" w:rsidRPr="00692DBF">
        <w:rPr>
          <w:rFonts w:ascii="Tempus Sans ITC" w:hAnsi="Tempus Sans ITC"/>
        </w:rPr>
        <w:t>(without guacamole)</w:t>
      </w:r>
    </w:p>
    <w:p w14:paraId="386D6DF8" w14:textId="40A8265F" w:rsidR="002636A4" w:rsidRPr="00692DBF" w:rsidRDefault="002636A4" w:rsidP="00E52050">
      <w:pPr>
        <w:rPr>
          <w:rFonts w:ascii="Tempus Sans ITC" w:hAnsi="Tempus Sans ITC"/>
        </w:rPr>
      </w:pPr>
      <w:r w:rsidRPr="002817F3">
        <w:rPr>
          <w:rFonts w:ascii="Tempus Sans ITC" w:hAnsi="Tempus Sans ITC"/>
          <w:b/>
          <w:bCs/>
        </w:rPr>
        <w:t>Beef chilli sampler</w:t>
      </w:r>
      <w:r w:rsidR="003C40FE">
        <w:rPr>
          <w:rFonts w:ascii="Tempus Sans ITC" w:hAnsi="Tempus Sans ITC"/>
        </w:rPr>
        <w:t xml:space="preserve"> – Bowl of our famous chilli con carne with sour cream, onions and tortilla chips</w:t>
      </w:r>
    </w:p>
    <w:p w14:paraId="3E5CC080" w14:textId="2A23E689" w:rsidR="002636A4" w:rsidRPr="00692DBF" w:rsidRDefault="002636A4" w:rsidP="00E52050">
      <w:pPr>
        <w:rPr>
          <w:rFonts w:ascii="Tempus Sans ITC" w:hAnsi="Tempus Sans ITC"/>
        </w:rPr>
      </w:pPr>
      <w:r w:rsidRPr="002817F3">
        <w:rPr>
          <w:rFonts w:ascii="Tempus Sans ITC" w:hAnsi="Tempus Sans ITC"/>
          <w:b/>
          <w:bCs/>
        </w:rPr>
        <w:t>Chicken, bacon and avocado salad</w:t>
      </w:r>
      <w:r w:rsidR="003C40FE">
        <w:rPr>
          <w:rFonts w:ascii="Tempus Sans ITC" w:hAnsi="Tempus Sans ITC"/>
        </w:rPr>
        <w:t xml:space="preserve"> – Chicken, crispy bacon and avocado served with mixed leaves &amp; salsa</w:t>
      </w:r>
    </w:p>
    <w:p w14:paraId="66230625" w14:textId="1D608DAF" w:rsidR="002636A4" w:rsidRPr="00692DBF" w:rsidRDefault="003C40FE" w:rsidP="00E52050">
      <w:pPr>
        <w:rPr>
          <w:rFonts w:ascii="Tempus Sans ITC" w:hAnsi="Tempus Sans ITC"/>
        </w:rPr>
      </w:pPr>
      <w:r w:rsidRPr="002817F3">
        <w:rPr>
          <w:rFonts w:ascii="Tempus Sans ITC" w:hAnsi="Tempus Sans ITC"/>
          <w:b/>
          <w:bCs/>
        </w:rPr>
        <w:t xml:space="preserve">BBQ </w:t>
      </w:r>
      <w:r w:rsidR="002636A4" w:rsidRPr="002817F3">
        <w:rPr>
          <w:rFonts w:ascii="Tempus Sans ITC" w:hAnsi="Tempus Sans ITC"/>
          <w:b/>
          <w:bCs/>
        </w:rPr>
        <w:t xml:space="preserve">Ribs </w:t>
      </w:r>
      <w:r w:rsidRPr="002817F3">
        <w:rPr>
          <w:rFonts w:ascii="Tempus Sans ITC" w:hAnsi="Tempus Sans ITC"/>
          <w:b/>
          <w:bCs/>
        </w:rPr>
        <w:t>S</w:t>
      </w:r>
      <w:r w:rsidR="002636A4" w:rsidRPr="002817F3">
        <w:rPr>
          <w:rFonts w:ascii="Tempus Sans ITC" w:hAnsi="Tempus Sans ITC"/>
          <w:b/>
          <w:bCs/>
        </w:rPr>
        <w:t>ampler</w:t>
      </w:r>
      <w:r>
        <w:rPr>
          <w:rFonts w:ascii="Tempus Sans ITC" w:hAnsi="Tempus Sans ITC"/>
        </w:rPr>
        <w:t xml:space="preserve"> – Tender pork spare ribs with smoked honey BBQ sauce</w:t>
      </w:r>
    </w:p>
    <w:p w14:paraId="5489D390" w14:textId="4191A449" w:rsidR="002636A4" w:rsidRPr="00692DBF" w:rsidRDefault="003C40FE" w:rsidP="00E52050">
      <w:pPr>
        <w:rPr>
          <w:rFonts w:ascii="Tempus Sans ITC" w:hAnsi="Tempus Sans ITC"/>
        </w:rPr>
      </w:pPr>
      <w:r w:rsidRPr="002817F3">
        <w:rPr>
          <w:rFonts w:ascii="Tempus Sans ITC" w:hAnsi="Tempus Sans ITC"/>
          <w:b/>
          <w:bCs/>
        </w:rPr>
        <w:t xml:space="preserve">Louisiana </w:t>
      </w:r>
      <w:r w:rsidR="002636A4" w:rsidRPr="002817F3">
        <w:rPr>
          <w:rFonts w:ascii="Tempus Sans ITC" w:hAnsi="Tempus Sans ITC"/>
          <w:b/>
          <w:bCs/>
        </w:rPr>
        <w:t xml:space="preserve">Buffalo </w:t>
      </w:r>
      <w:r w:rsidRPr="002817F3">
        <w:rPr>
          <w:rFonts w:ascii="Tempus Sans ITC" w:hAnsi="Tempus Sans ITC"/>
          <w:b/>
          <w:bCs/>
        </w:rPr>
        <w:t>W</w:t>
      </w:r>
      <w:r w:rsidR="002636A4" w:rsidRPr="002817F3">
        <w:rPr>
          <w:rFonts w:ascii="Tempus Sans ITC" w:hAnsi="Tempus Sans ITC"/>
          <w:b/>
          <w:bCs/>
        </w:rPr>
        <w:t>ings</w:t>
      </w:r>
      <w:r>
        <w:rPr>
          <w:rFonts w:ascii="Tempus Sans ITC" w:hAnsi="Tempus Sans ITC"/>
        </w:rPr>
        <w:t xml:space="preserve"> – Oven roasted tender chicken wings (4) smothered with spicy BBQ sauce</w:t>
      </w:r>
    </w:p>
    <w:p w14:paraId="446450DB" w14:textId="1E8F92E5" w:rsidR="002636A4" w:rsidRPr="00692DBF" w:rsidRDefault="002636A4" w:rsidP="00E52050">
      <w:pPr>
        <w:rPr>
          <w:rFonts w:ascii="Tempus Sans ITC" w:hAnsi="Tempus Sans ITC"/>
        </w:rPr>
      </w:pPr>
      <w:r w:rsidRPr="002817F3">
        <w:rPr>
          <w:rFonts w:ascii="Tempus Sans ITC" w:hAnsi="Tempus Sans ITC"/>
          <w:b/>
          <w:bCs/>
        </w:rPr>
        <w:t>Cajun prawns</w:t>
      </w:r>
      <w:r w:rsidR="003C40FE">
        <w:rPr>
          <w:rFonts w:ascii="Tempus Sans ITC" w:hAnsi="Tempus Sans ITC"/>
        </w:rPr>
        <w:t xml:space="preserve"> – King prawns brushed with garlic lime butter served with mixed leaves</w:t>
      </w:r>
    </w:p>
    <w:p w14:paraId="04FC269C" w14:textId="142E54CA" w:rsidR="002636A4" w:rsidRPr="00406E58" w:rsidRDefault="002636A4" w:rsidP="002636A4">
      <w:pPr>
        <w:jc w:val="center"/>
        <w:rPr>
          <w:rFonts w:ascii="Tempus Sans ITC" w:hAnsi="Tempus Sans ITC"/>
          <w:sz w:val="48"/>
          <w:szCs w:val="48"/>
          <w:u w:val="single"/>
        </w:rPr>
      </w:pPr>
      <w:bookmarkStart w:id="0" w:name="_Hlk33090098"/>
      <w:bookmarkStart w:id="1" w:name="_GoBack"/>
      <w:bookmarkEnd w:id="1"/>
      <w:r w:rsidRPr="00406E58">
        <w:rPr>
          <w:rFonts w:ascii="Tempus Sans ITC" w:hAnsi="Tempus Sans ITC"/>
          <w:sz w:val="48"/>
          <w:szCs w:val="48"/>
          <w:u w:val="single"/>
        </w:rPr>
        <w:t>Ma</w:t>
      </w:r>
      <w:bookmarkEnd w:id="0"/>
      <w:r w:rsidRPr="00406E58">
        <w:rPr>
          <w:rFonts w:ascii="Tempus Sans ITC" w:hAnsi="Tempus Sans ITC"/>
          <w:sz w:val="48"/>
          <w:szCs w:val="48"/>
          <w:u w:val="single"/>
        </w:rPr>
        <w:t>in Courses</w:t>
      </w:r>
    </w:p>
    <w:p w14:paraId="1EAA39DC" w14:textId="53147F33" w:rsidR="002817F3" w:rsidRDefault="002817F3" w:rsidP="002636A4">
      <w:pPr>
        <w:rPr>
          <w:rFonts w:ascii="Tempus Sans ITC" w:hAnsi="Tempus Sans ITC"/>
        </w:rPr>
      </w:pPr>
      <w:r w:rsidRPr="00DC4114">
        <w:rPr>
          <w:rFonts w:ascii="Tempus Sans ITC" w:hAnsi="Tempus Sans ITC"/>
          <w:b/>
          <w:bCs/>
        </w:rPr>
        <w:t>Fiesta Mexicana’s famous fajitas</w:t>
      </w:r>
      <w:r>
        <w:rPr>
          <w:rFonts w:ascii="Tempus Sans ITC" w:hAnsi="Tempus Sans ITC"/>
        </w:rPr>
        <w:t xml:space="preserve"> are served to your table sizzling on a bed of onions and peppers with side presentation of dips and warm tortillas (without guacamole sauce):</w:t>
      </w:r>
    </w:p>
    <w:p w14:paraId="08807E5A" w14:textId="64B362CA" w:rsidR="002817F3" w:rsidRDefault="002817F3" w:rsidP="00DC4114">
      <w:pPr>
        <w:spacing w:after="0" w:line="240" w:lineRule="auto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Chicken</w:t>
      </w:r>
    </w:p>
    <w:p w14:paraId="50E1D3F8" w14:textId="78881560" w:rsidR="002817F3" w:rsidRDefault="002817F3" w:rsidP="00DC4114">
      <w:pPr>
        <w:spacing w:after="0" w:line="240" w:lineRule="auto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Steak</w:t>
      </w:r>
    </w:p>
    <w:p w14:paraId="17A90B02" w14:textId="5B6D87BE" w:rsidR="002817F3" w:rsidRDefault="002817F3" w:rsidP="00DC4114">
      <w:pPr>
        <w:spacing w:after="0" w:line="240" w:lineRule="auto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King prawn</w:t>
      </w:r>
    </w:p>
    <w:p w14:paraId="3C693EFD" w14:textId="753C663B" w:rsidR="002817F3" w:rsidRDefault="002817F3" w:rsidP="00DC4114">
      <w:pPr>
        <w:spacing w:after="0" w:line="240" w:lineRule="auto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Cajun vegetable</w:t>
      </w:r>
    </w:p>
    <w:p w14:paraId="292ACAD0" w14:textId="61481162" w:rsidR="002817F3" w:rsidRDefault="002817F3" w:rsidP="00DC4114">
      <w:pPr>
        <w:spacing w:after="0" w:line="240" w:lineRule="auto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Chicken and steak</w:t>
      </w:r>
    </w:p>
    <w:p w14:paraId="24CFBD7C" w14:textId="77777777" w:rsidR="00DC4114" w:rsidRDefault="00DC4114" w:rsidP="00DC4114">
      <w:pPr>
        <w:spacing w:after="0" w:line="240" w:lineRule="auto"/>
        <w:ind w:firstLine="720"/>
        <w:rPr>
          <w:rFonts w:ascii="Tempus Sans ITC" w:hAnsi="Tempus Sans ITC"/>
        </w:rPr>
      </w:pPr>
    </w:p>
    <w:p w14:paraId="23C734B9" w14:textId="549615D0" w:rsidR="002636A4" w:rsidRDefault="002817F3" w:rsidP="002636A4">
      <w:pPr>
        <w:rPr>
          <w:rFonts w:ascii="Tempus Sans ITC" w:hAnsi="Tempus Sans ITC"/>
        </w:rPr>
      </w:pPr>
      <w:r w:rsidRPr="00DC4114">
        <w:rPr>
          <w:rFonts w:ascii="Tempus Sans ITC" w:hAnsi="Tempus Sans ITC"/>
          <w:b/>
          <w:bCs/>
        </w:rPr>
        <w:t>Burrito</w:t>
      </w:r>
      <w:r>
        <w:rPr>
          <w:rFonts w:ascii="Tempus Sans ITC" w:hAnsi="Tempus Sans ITC"/>
        </w:rPr>
        <w:t xml:space="preserve"> – Oven baked large tortilla filled with re-fried beans, cheese, your choice of filling and topped with salsa &amp; melted cheese (no guacamole)</w:t>
      </w:r>
    </w:p>
    <w:p w14:paraId="1CCFBF6E" w14:textId="0FBAAB7E" w:rsidR="002817F3" w:rsidRDefault="002817F3" w:rsidP="00DC4114">
      <w:pPr>
        <w:spacing w:after="0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Shredded Chicken</w:t>
      </w:r>
    </w:p>
    <w:p w14:paraId="0751C363" w14:textId="47A06B1B" w:rsidR="002817F3" w:rsidRDefault="002817F3" w:rsidP="00DC4114">
      <w:pPr>
        <w:spacing w:after="0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Spicy Ground Beef</w:t>
      </w:r>
    </w:p>
    <w:p w14:paraId="7039BC54" w14:textId="3F0F688E" w:rsidR="002817F3" w:rsidRDefault="002817F3" w:rsidP="00DC4114">
      <w:pPr>
        <w:spacing w:after="0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Vegetable</w:t>
      </w:r>
    </w:p>
    <w:p w14:paraId="4D2AD352" w14:textId="77777777" w:rsidR="00DC4114" w:rsidRDefault="00DC4114" w:rsidP="00DC4114">
      <w:pPr>
        <w:spacing w:after="0"/>
        <w:ind w:firstLine="720"/>
        <w:rPr>
          <w:rFonts w:ascii="Tempus Sans ITC" w:hAnsi="Tempus Sans ITC"/>
        </w:rPr>
      </w:pPr>
    </w:p>
    <w:p w14:paraId="1B362885" w14:textId="20CADFC2" w:rsidR="002817F3" w:rsidRDefault="002817F3" w:rsidP="002817F3">
      <w:pPr>
        <w:rPr>
          <w:rFonts w:ascii="Tempus Sans ITC" w:hAnsi="Tempus Sans ITC"/>
        </w:rPr>
      </w:pPr>
      <w:r w:rsidRPr="00DC4114">
        <w:rPr>
          <w:rFonts w:ascii="Tempus Sans ITC" w:hAnsi="Tempus Sans ITC"/>
          <w:b/>
          <w:bCs/>
        </w:rPr>
        <w:lastRenderedPageBreak/>
        <w:t>Enchilada</w:t>
      </w:r>
      <w:r>
        <w:rPr>
          <w:rFonts w:ascii="Tempus Sans ITC" w:hAnsi="Tempus Sans ITC"/>
        </w:rPr>
        <w:t xml:space="preserve"> – Rolled tortillas with cheese, re-fried beans and topped with enchilada cheese sauce and your choice of filling:</w:t>
      </w:r>
    </w:p>
    <w:p w14:paraId="21F6CDE6" w14:textId="61F535A2" w:rsidR="002817F3" w:rsidRDefault="002817F3" w:rsidP="00DC4114">
      <w:pPr>
        <w:spacing w:after="0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Shredded Chicken</w:t>
      </w:r>
    </w:p>
    <w:p w14:paraId="17177BC5" w14:textId="16E6C37F" w:rsidR="002817F3" w:rsidRDefault="002817F3" w:rsidP="00DC4114">
      <w:pPr>
        <w:spacing w:after="0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Spicy Ground Beef</w:t>
      </w:r>
    </w:p>
    <w:p w14:paraId="2DE6AA97" w14:textId="58FAE6F6" w:rsidR="002817F3" w:rsidRDefault="002817F3" w:rsidP="00DC4114">
      <w:pPr>
        <w:spacing w:after="0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Vegetable</w:t>
      </w:r>
    </w:p>
    <w:p w14:paraId="2C7B4895" w14:textId="77777777" w:rsidR="00DC4114" w:rsidRDefault="00DC4114" w:rsidP="00DC4114">
      <w:pPr>
        <w:spacing w:after="0"/>
        <w:ind w:firstLine="720"/>
        <w:rPr>
          <w:rFonts w:ascii="Tempus Sans ITC" w:hAnsi="Tempus Sans ITC"/>
        </w:rPr>
      </w:pPr>
    </w:p>
    <w:p w14:paraId="2CC2A80B" w14:textId="2662BF8E" w:rsidR="00692DBF" w:rsidRDefault="00692DBF" w:rsidP="002636A4">
      <w:pPr>
        <w:rPr>
          <w:rFonts w:ascii="Tempus Sans ITC" w:hAnsi="Tempus Sans ITC"/>
        </w:rPr>
      </w:pPr>
      <w:r w:rsidRPr="00DC4114">
        <w:rPr>
          <w:rFonts w:ascii="Tempus Sans ITC" w:hAnsi="Tempus Sans ITC"/>
          <w:b/>
          <w:bCs/>
        </w:rPr>
        <w:t>Rack of BBQ ribs</w:t>
      </w:r>
      <w:r w:rsidR="002817F3">
        <w:rPr>
          <w:rFonts w:ascii="Tempus Sans ITC" w:hAnsi="Tempus Sans ITC"/>
        </w:rPr>
        <w:t xml:space="preserve"> – A tender rack of pork ribs baked in our unique smoked honey BBQ sauce, served with house fries, mixed salad &amp; crispy coleslaw</w:t>
      </w:r>
    </w:p>
    <w:p w14:paraId="6776787D" w14:textId="2A50F125" w:rsidR="00692DBF" w:rsidRDefault="00692DBF" w:rsidP="002636A4">
      <w:pPr>
        <w:rPr>
          <w:rFonts w:ascii="Tempus Sans ITC" w:hAnsi="Tempus Sans ITC"/>
        </w:rPr>
      </w:pPr>
      <w:r w:rsidRPr="00DC4114">
        <w:rPr>
          <w:rFonts w:ascii="Tempus Sans ITC" w:hAnsi="Tempus Sans ITC"/>
          <w:b/>
          <w:bCs/>
        </w:rPr>
        <w:t xml:space="preserve">Ribs &amp; </w:t>
      </w:r>
      <w:r w:rsidR="007872D5" w:rsidRPr="00DC4114">
        <w:rPr>
          <w:rFonts w:ascii="Tempus Sans ITC" w:hAnsi="Tempus Sans ITC"/>
          <w:b/>
          <w:bCs/>
        </w:rPr>
        <w:t>Wings BBQ Combo</w:t>
      </w:r>
      <w:r w:rsidR="007872D5">
        <w:rPr>
          <w:rFonts w:ascii="Tempus Sans ITC" w:hAnsi="Tempus Sans ITC"/>
        </w:rPr>
        <w:t xml:space="preserve"> – Combination of a half rack of ribs and portion of spicy chicken wings, served with fries, mixed salad and coleslaw.</w:t>
      </w:r>
    </w:p>
    <w:p w14:paraId="77626498" w14:textId="5C4772D9" w:rsidR="00692DBF" w:rsidRDefault="007872D5" w:rsidP="002636A4">
      <w:pPr>
        <w:rPr>
          <w:rFonts w:ascii="Tempus Sans ITC" w:hAnsi="Tempus Sans ITC"/>
        </w:rPr>
      </w:pPr>
      <w:r w:rsidRPr="00DC4114">
        <w:rPr>
          <w:rFonts w:ascii="Tempus Sans ITC" w:hAnsi="Tempus Sans ITC"/>
          <w:b/>
          <w:bCs/>
        </w:rPr>
        <w:t>S</w:t>
      </w:r>
      <w:r w:rsidR="00692DBF" w:rsidRPr="00DC4114">
        <w:rPr>
          <w:rFonts w:ascii="Tempus Sans ITC" w:hAnsi="Tempus Sans ITC"/>
          <w:b/>
          <w:bCs/>
        </w:rPr>
        <w:t xml:space="preserve">izzling </w:t>
      </w:r>
      <w:r w:rsidRPr="00DC4114">
        <w:rPr>
          <w:rFonts w:ascii="Tempus Sans ITC" w:hAnsi="Tempus Sans ITC"/>
          <w:b/>
          <w:bCs/>
        </w:rPr>
        <w:t>S</w:t>
      </w:r>
      <w:r w:rsidR="00692DBF" w:rsidRPr="00DC4114">
        <w:rPr>
          <w:rFonts w:ascii="Tempus Sans ITC" w:hAnsi="Tempus Sans ITC"/>
          <w:b/>
          <w:bCs/>
        </w:rPr>
        <w:t xml:space="preserve">irloin </w:t>
      </w:r>
      <w:r w:rsidRPr="00DC4114">
        <w:rPr>
          <w:rFonts w:ascii="Tempus Sans ITC" w:hAnsi="Tempus Sans ITC"/>
          <w:b/>
          <w:bCs/>
        </w:rPr>
        <w:t>S</w:t>
      </w:r>
      <w:r w:rsidR="00692DBF" w:rsidRPr="00DC4114">
        <w:rPr>
          <w:rFonts w:ascii="Tempus Sans ITC" w:hAnsi="Tempus Sans ITC"/>
          <w:b/>
          <w:bCs/>
        </w:rPr>
        <w:t>teak</w:t>
      </w:r>
      <w:r>
        <w:rPr>
          <w:rFonts w:ascii="Tempus Sans ITC" w:hAnsi="Tempus Sans ITC"/>
        </w:rPr>
        <w:t xml:space="preserve"> – Scotch prime sirloin steak (10oz) on a bed of smoky onion and mixed peppers, served on a sizzling skillet with mixed salad and choice of potato.</w:t>
      </w:r>
    </w:p>
    <w:p w14:paraId="7682ED61" w14:textId="5FE45559" w:rsidR="00692DBF" w:rsidRDefault="007872D5" w:rsidP="002636A4">
      <w:pPr>
        <w:rPr>
          <w:rFonts w:ascii="Tempus Sans ITC" w:hAnsi="Tempus Sans ITC"/>
        </w:rPr>
      </w:pPr>
      <w:r w:rsidRPr="00DC4114">
        <w:rPr>
          <w:rFonts w:ascii="Tempus Sans ITC" w:hAnsi="Tempus Sans ITC"/>
          <w:b/>
          <w:bCs/>
        </w:rPr>
        <w:t>S</w:t>
      </w:r>
      <w:r w:rsidR="00692DBF" w:rsidRPr="00DC4114">
        <w:rPr>
          <w:rFonts w:ascii="Tempus Sans ITC" w:hAnsi="Tempus Sans ITC"/>
          <w:b/>
          <w:bCs/>
        </w:rPr>
        <w:t xml:space="preserve">izzling </w:t>
      </w:r>
      <w:r w:rsidR="007A7609" w:rsidRPr="00DC4114">
        <w:rPr>
          <w:rFonts w:ascii="Tempus Sans ITC" w:hAnsi="Tempus Sans ITC"/>
          <w:b/>
          <w:bCs/>
        </w:rPr>
        <w:t xml:space="preserve">breast of </w:t>
      </w:r>
      <w:r w:rsidR="00692DBF" w:rsidRPr="00DC4114">
        <w:rPr>
          <w:rFonts w:ascii="Tempus Sans ITC" w:hAnsi="Tempus Sans ITC"/>
          <w:b/>
          <w:bCs/>
        </w:rPr>
        <w:t>chicken</w:t>
      </w:r>
      <w:r>
        <w:rPr>
          <w:rFonts w:ascii="Tempus Sans ITC" w:hAnsi="Tempus Sans ITC"/>
        </w:rPr>
        <w:t xml:space="preserve"> – Chicken breast, chargrilled to order on a bed of smoky onion and mixed peppers</w:t>
      </w:r>
      <w:r w:rsidR="00F972FD">
        <w:rPr>
          <w:rFonts w:ascii="Tempus Sans ITC" w:hAnsi="Tempus Sans ITC"/>
        </w:rPr>
        <w:t>, served on a sizzling skillet with mixed salad and choice of potato.</w:t>
      </w:r>
    </w:p>
    <w:p w14:paraId="1F5F8F6B" w14:textId="06572E9B" w:rsidR="00F972FD" w:rsidRPr="00DC4114" w:rsidRDefault="00F972FD" w:rsidP="002636A4">
      <w:pPr>
        <w:rPr>
          <w:rFonts w:ascii="Tempus Sans ITC" w:hAnsi="Tempus Sans ITC"/>
          <w:b/>
          <w:bCs/>
        </w:rPr>
      </w:pPr>
      <w:r w:rsidRPr="00DC4114">
        <w:rPr>
          <w:rFonts w:ascii="Tempus Sans ITC" w:hAnsi="Tempus Sans ITC"/>
          <w:b/>
          <w:bCs/>
        </w:rPr>
        <w:t>Grilled Sirloin Steak</w:t>
      </w:r>
    </w:p>
    <w:p w14:paraId="668E1C1F" w14:textId="74D9C52C" w:rsidR="00F972FD" w:rsidRPr="00DC4114" w:rsidRDefault="00F972FD" w:rsidP="002636A4">
      <w:pPr>
        <w:rPr>
          <w:rFonts w:ascii="Tempus Sans ITC" w:hAnsi="Tempus Sans ITC"/>
          <w:b/>
          <w:bCs/>
        </w:rPr>
      </w:pPr>
      <w:r w:rsidRPr="00DC4114">
        <w:rPr>
          <w:rFonts w:ascii="Tempus Sans ITC" w:hAnsi="Tempus Sans ITC"/>
          <w:b/>
          <w:bCs/>
        </w:rPr>
        <w:t>Grilled Chicken</w:t>
      </w:r>
    </w:p>
    <w:p w14:paraId="4E9D3698" w14:textId="37119BC5" w:rsidR="00692DBF" w:rsidRDefault="00F972FD" w:rsidP="002636A4">
      <w:pPr>
        <w:rPr>
          <w:rFonts w:ascii="Tempus Sans ITC" w:hAnsi="Tempus Sans ITC"/>
        </w:rPr>
      </w:pPr>
      <w:r w:rsidRPr="00DC4114">
        <w:rPr>
          <w:rFonts w:ascii="Tempus Sans ITC" w:hAnsi="Tempus Sans ITC"/>
          <w:b/>
          <w:bCs/>
        </w:rPr>
        <w:t xml:space="preserve">Chargrilled </w:t>
      </w:r>
      <w:r w:rsidR="00692DBF" w:rsidRPr="00DC4114">
        <w:rPr>
          <w:rFonts w:ascii="Tempus Sans ITC" w:hAnsi="Tempus Sans ITC"/>
          <w:b/>
          <w:bCs/>
        </w:rPr>
        <w:t>Salmon</w:t>
      </w:r>
      <w:r>
        <w:rPr>
          <w:rFonts w:ascii="Tempus Sans ITC" w:hAnsi="Tempus Sans ITC"/>
        </w:rPr>
        <w:t xml:space="preserve"> – Salmon fillet served sizzling over cajun-spiced vegetables &amp; topped with sweet chilli butter</w:t>
      </w:r>
    </w:p>
    <w:p w14:paraId="62EDBC50" w14:textId="28B73D48" w:rsidR="007A7609" w:rsidRDefault="00F972FD" w:rsidP="002636A4">
      <w:pPr>
        <w:rPr>
          <w:rFonts w:ascii="Tempus Sans ITC" w:hAnsi="Tempus Sans ITC"/>
        </w:rPr>
      </w:pPr>
      <w:r w:rsidRPr="00DC4114">
        <w:rPr>
          <w:rFonts w:ascii="Tempus Sans ITC" w:hAnsi="Tempus Sans ITC"/>
          <w:b/>
          <w:bCs/>
        </w:rPr>
        <w:t xml:space="preserve">Grilled </w:t>
      </w:r>
      <w:r w:rsidR="007A7609" w:rsidRPr="00DC4114">
        <w:rPr>
          <w:rFonts w:ascii="Tempus Sans ITC" w:hAnsi="Tempus Sans ITC"/>
          <w:b/>
          <w:bCs/>
        </w:rPr>
        <w:t>Swordfish</w:t>
      </w:r>
      <w:r w:rsidRPr="00DC4114">
        <w:rPr>
          <w:rFonts w:ascii="Tempus Sans ITC" w:hAnsi="Tempus Sans ITC"/>
          <w:b/>
          <w:bCs/>
        </w:rPr>
        <w:t xml:space="preserve"> in Margarita Lime Butter</w:t>
      </w:r>
      <w:r>
        <w:rPr>
          <w:rFonts w:ascii="Tempus Sans ITC" w:hAnsi="Tempus Sans ITC"/>
        </w:rPr>
        <w:t xml:space="preserve"> – Chargrilled swordfish steak served sizzling over cajun-spiced vegetables and topped with lime and lemon butter</w:t>
      </w:r>
    </w:p>
    <w:p w14:paraId="28E1D49F" w14:textId="561419DD" w:rsidR="00692DBF" w:rsidRDefault="00692DBF" w:rsidP="002636A4">
      <w:pPr>
        <w:rPr>
          <w:rFonts w:ascii="Tempus Sans ITC" w:hAnsi="Tempus Sans ITC"/>
        </w:rPr>
      </w:pPr>
      <w:r w:rsidRPr="00DC4114">
        <w:rPr>
          <w:rFonts w:ascii="Tempus Sans ITC" w:hAnsi="Tempus Sans ITC"/>
          <w:b/>
          <w:bCs/>
        </w:rPr>
        <w:t xml:space="preserve">Mexican </w:t>
      </w:r>
      <w:r w:rsidR="00DC4114">
        <w:rPr>
          <w:rFonts w:ascii="Tempus Sans ITC" w:hAnsi="Tempus Sans ITC"/>
          <w:b/>
          <w:bCs/>
        </w:rPr>
        <w:t>S</w:t>
      </w:r>
      <w:r w:rsidRPr="00DC4114">
        <w:rPr>
          <w:rFonts w:ascii="Tempus Sans ITC" w:hAnsi="Tempus Sans ITC"/>
          <w:b/>
          <w:bCs/>
        </w:rPr>
        <w:t>alad</w:t>
      </w:r>
      <w:r w:rsidR="00F972FD">
        <w:rPr>
          <w:rFonts w:ascii="Tempus Sans ITC" w:hAnsi="Tempus Sans ITC"/>
        </w:rPr>
        <w:t xml:space="preserve"> – healthy, light and crispy basket tortilla with mixed leaves tossed with wild rocket, tomato, cucumber, carrot, red onion, fresh peppers and avocado.  Topped with:</w:t>
      </w:r>
    </w:p>
    <w:p w14:paraId="44758725" w14:textId="69C24BD3" w:rsidR="00F972FD" w:rsidRDefault="00F972FD" w:rsidP="00DC4114">
      <w:pPr>
        <w:spacing w:after="0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Chargrilled Sliced Chicken Breast</w:t>
      </w:r>
    </w:p>
    <w:p w14:paraId="5DE3DF34" w14:textId="414B08E5" w:rsidR="00F972FD" w:rsidRDefault="00F972FD" w:rsidP="00DC4114">
      <w:pPr>
        <w:spacing w:after="0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Grilled Rib-eye Steak Strips</w:t>
      </w:r>
    </w:p>
    <w:p w14:paraId="76A116C6" w14:textId="0A7E002A" w:rsidR="00F972FD" w:rsidRDefault="00F972FD" w:rsidP="00DC4114">
      <w:pPr>
        <w:spacing w:after="0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Cold or Grilled Salmon</w:t>
      </w:r>
    </w:p>
    <w:p w14:paraId="1ED911EB" w14:textId="5FC22510" w:rsidR="00F972FD" w:rsidRDefault="00F972FD" w:rsidP="00DC4114">
      <w:pPr>
        <w:spacing w:after="0"/>
        <w:ind w:firstLine="720"/>
        <w:rPr>
          <w:rFonts w:ascii="Tempus Sans ITC" w:hAnsi="Tempus Sans ITC"/>
        </w:rPr>
      </w:pPr>
      <w:r>
        <w:rPr>
          <w:rFonts w:ascii="Tempus Sans ITC" w:hAnsi="Tempus Sans ITC"/>
        </w:rPr>
        <w:t>Pan-cooked King Prawns with garlic butter and parsley butter</w:t>
      </w:r>
    </w:p>
    <w:p w14:paraId="3614C016" w14:textId="77777777" w:rsidR="00DC4114" w:rsidRDefault="00DC4114" w:rsidP="00DC4114">
      <w:pPr>
        <w:spacing w:after="0"/>
        <w:ind w:firstLine="720"/>
        <w:rPr>
          <w:rFonts w:ascii="Tempus Sans ITC" w:hAnsi="Tempus Sans ITC"/>
        </w:rPr>
      </w:pPr>
    </w:p>
    <w:p w14:paraId="4D3D7622" w14:textId="5952A1E6" w:rsidR="00692DBF" w:rsidRDefault="007A7609" w:rsidP="002636A4">
      <w:pPr>
        <w:rPr>
          <w:rFonts w:ascii="Tempus Sans ITC" w:hAnsi="Tempus Sans ITC"/>
        </w:rPr>
      </w:pPr>
      <w:r w:rsidRPr="00DC4114">
        <w:rPr>
          <w:rFonts w:ascii="Tempus Sans ITC" w:hAnsi="Tempus Sans ITC"/>
          <w:b/>
          <w:bCs/>
        </w:rPr>
        <w:t>C</w:t>
      </w:r>
      <w:r w:rsidR="00692DBF" w:rsidRPr="00DC4114">
        <w:rPr>
          <w:rFonts w:ascii="Tempus Sans ITC" w:hAnsi="Tempus Sans ITC"/>
          <w:b/>
          <w:bCs/>
        </w:rPr>
        <w:t>hicken skewers</w:t>
      </w:r>
      <w:r w:rsidR="00692DBF">
        <w:rPr>
          <w:rFonts w:ascii="Tempus Sans ITC" w:hAnsi="Tempus Sans ITC"/>
        </w:rPr>
        <w:t xml:space="preserve"> </w:t>
      </w:r>
      <w:r w:rsidR="00F972FD">
        <w:rPr>
          <w:rFonts w:ascii="Tempus Sans ITC" w:hAnsi="Tempus Sans ITC"/>
        </w:rPr>
        <w:t xml:space="preserve">– Chargrilled chicken skewers brushed with BBQ sauce served with </w:t>
      </w:r>
    </w:p>
    <w:p w14:paraId="4F30C226" w14:textId="060814CA" w:rsidR="00692DBF" w:rsidRDefault="00F972FD" w:rsidP="002636A4">
      <w:pPr>
        <w:rPr>
          <w:rFonts w:ascii="Tempus Sans ITC" w:hAnsi="Tempus Sans ITC"/>
        </w:rPr>
      </w:pPr>
      <w:r w:rsidRPr="00DC4114">
        <w:rPr>
          <w:rFonts w:ascii="Tempus Sans ITC" w:hAnsi="Tempus Sans ITC"/>
          <w:b/>
          <w:bCs/>
        </w:rPr>
        <w:t xml:space="preserve">Chargrilled </w:t>
      </w:r>
      <w:r w:rsidR="00692DBF" w:rsidRPr="00DC4114">
        <w:rPr>
          <w:rFonts w:ascii="Tempus Sans ITC" w:hAnsi="Tempus Sans ITC"/>
          <w:b/>
          <w:bCs/>
        </w:rPr>
        <w:t xml:space="preserve">Maya </w:t>
      </w:r>
      <w:r w:rsidRPr="00DC4114">
        <w:rPr>
          <w:rFonts w:ascii="Tempus Sans ITC" w:hAnsi="Tempus Sans ITC"/>
          <w:b/>
          <w:bCs/>
        </w:rPr>
        <w:t>C</w:t>
      </w:r>
      <w:r w:rsidR="00692DBF" w:rsidRPr="00DC4114">
        <w:rPr>
          <w:rFonts w:ascii="Tempus Sans ITC" w:hAnsi="Tempus Sans ITC"/>
          <w:b/>
          <w:bCs/>
        </w:rPr>
        <w:t>hicken</w:t>
      </w:r>
      <w:r w:rsidRPr="00DC4114">
        <w:rPr>
          <w:rFonts w:ascii="Tempus Sans ITC" w:hAnsi="Tempus Sans ITC"/>
          <w:b/>
          <w:bCs/>
        </w:rPr>
        <w:t xml:space="preserve"> with Pineapples</w:t>
      </w:r>
      <w:r>
        <w:rPr>
          <w:rFonts w:ascii="Tempus Sans ITC" w:hAnsi="Tempus Sans ITC"/>
        </w:rPr>
        <w:t xml:space="preserve"> – Chargrilled Maya spiced chicken breast topped with cheese, Maya sauce and grilled pineapp</w:t>
      </w:r>
      <w:r w:rsidR="00DC4114">
        <w:rPr>
          <w:rFonts w:ascii="Tempus Sans ITC" w:hAnsi="Tempus Sans ITC"/>
        </w:rPr>
        <w:t>le served with rice and mixed salad.</w:t>
      </w:r>
    </w:p>
    <w:p w14:paraId="66D42EE1" w14:textId="6FDFF9DA" w:rsidR="00692DBF" w:rsidRDefault="00692DBF" w:rsidP="002636A4">
      <w:pPr>
        <w:rPr>
          <w:rFonts w:ascii="Tempus Sans ITC" w:hAnsi="Tempus Sans ITC"/>
        </w:rPr>
      </w:pPr>
      <w:r w:rsidRPr="00DC4114">
        <w:rPr>
          <w:rFonts w:ascii="Tempus Sans ITC" w:hAnsi="Tempus Sans ITC"/>
          <w:b/>
          <w:bCs/>
        </w:rPr>
        <w:t>Chilli con carn</w:t>
      </w:r>
      <w:r w:rsidR="007A7609" w:rsidRPr="00DC4114">
        <w:rPr>
          <w:rFonts w:ascii="Tempus Sans ITC" w:hAnsi="Tempus Sans ITC"/>
          <w:b/>
          <w:bCs/>
        </w:rPr>
        <w:t>e</w:t>
      </w:r>
      <w:r w:rsidR="00DC4114">
        <w:rPr>
          <w:rFonts w:ascii="Tempus Sans ITC" w:hAnsi="Tempus Sans ITC"/>
        </w:rPr>
        <w:t xml:space="preserve"> – Best chilli in town, cooked with Corona beer and served with Mexican rice, chopped onions, sour cream, grated cheese &amp; tortilla chips.</w:t>
      </w:r>
    </w:p>
    <w:p w14:paraId="10839E08" w14:textId="4F0C7D0D" w:rsidR="00692DBF" w:rsidRPr="00DC4114" w:rsidRDefault="007A7609" w:rsidP="002636A4">
      <w:pPr>
        <w:rPr>
          <w:rFonts w:ascii="Tempus Sans ITC" w:hAnsi="Tempus Sans ITC"/>
          <w:b/>
          <w:bCs/>
        </w:rPr>
      </w:pPr>
      <w:r w:rsidRPr="00DC4114">
        <w:rPr>
          <w:rFonts w:ascii="Tempus Sans ITC" w:hAnsi="Tempus Sans ITC"/>
          <w:b/>
          <w:bCs/>
        </w:rPr>
        <w:t>Grilled</w:t>
      </w:r>
      <w:r w:rsidR="00692DBF" w:rsidRPr="00DC4114">
        <w:rPr>
          <w:rFonts w:ascii="Tempus Sans ITC" w:hAnsi="Tempus Sans ITC"/>
          <w:b/>
          <w:bCs/>
        </w:rPr>
        <w:t xml:space="preserve"> prawns</w:t>
      </w:r>
    </w:p>
    <w:p w14:paraId="07771217" w14:textId="4C5CBBCF" w:rsidR="00692DBF" w:rsidRDefault="00692DBF" w:rsidP="00692DBF">
      <w:pPr>
        <w:jc w:val="center"/>
        <w:rPr>
          <w:rFonts w:ascii="Tempus Sans ITC" w:hAnsi="Tempus Sans ITC"/>
          <w:b/>
          <w:bCs/>
          <w:sz w:val="48"/>
          <w:szCs w:val="48"/>
          <w:u w:val="single"/>
        </w:rPr>
      </w:pPr>
      <w:r>
        <w:rPr>
          <w:rFonts w:ascii="Tempus Sans ITC" w:hAnsi="Tempus Sans ITC"/>
          <w:b/>
          <w:bCs/>
          <w:sz w:val="48"/>
          <w:szCs w:val="48"/>
          <w:u w:val="single"/>
        </w:rPr>
        <w:t>Desserts</w:t>
      </w:r>
    </w:p>
    <w:p w14:paraId="0AEA320D" w14:textId="51BB295A" w:rsidR="00692DBF" w:rsidRPr="002636A4" w:rsidRDefault="00692DBF" w:rsidP="002636A4">
      <w:pPr>
        <w:rPr>
          <w:rFonts w:ascii="Tempus Sans ITC" w:hAnsi="Tempus Sans ITC"/>
        </w:rPr>
      </w:pPr>
      <w:r w:rsidRPr="004325F5">
        <w:rPr>
          <w:rFonts w:ascii="Tempus Sans ITC" w:hAnsi="Tempus Sans ITC"/>
          <w:b/>
          <w:bCs/>
        </w:rPr>
        <w:t>Chocolate fudge cake</w:t>
      </w:r>
      <w:r w:rsidR="007A7609">
        <w:rPr>
          <w:rFonts w:ascii="Tempus Sans ITC" w:hAnsi="Tempus Sans ITC"/>
        </w:rPr>
        <w:t xml:space="preserve"> </w:t>
      </w:r>
      <w:r w:rsidR="00DC4114">
        <w:rPr>
          <w:rFonts w:ascii="Tempus Sans ITC" w:hAnsi="Tempus Sans ITC"/>
        </w:rPr>
        <w:t xml:space="preserve">or </w:t>
      </w:r>
      <w:r w:rsidR="004325F5" w:rsidRPr="004325F5">
        <w:rPr>
          <w:rFonts w:ascii="Tempus Sans ITC" w:hAnsi="Tempus Sans ITC"/>
          <w:b/>
          <w:bCs/>
        </w:rPr>
        <w:t xml:space="preserve">Toffee </w:t>
      </w:r>
      <w:r w:rsidRPr="004325F5">
        <w:rPr>
          <w:rFonts w:ascii="Tempus Sans ITC" w:hAnsi="Tempus Sans ITC"/>
          <w:b/>
          <w:bCs/>
        </w:rPr>
        <w:t xml:space="preserve">Waffle </w:t>
      </w:r>
      <w:r w:rsidR="004325F5" w:rsidRPr="004325F5">
        <w:rPr>
          <w:rFonts w:ascii="Tempus Sans ITC" w:hAnsi="Tempus Sans ITC"/>
          <w:b/>
          <w:bCs/>
        </w:rPr>
        <w:t>Sensation</w:t>
      </w:r>
      <w:r w:rsidR="004325F5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with cream</w:t>
      </w:r>
    </w:p>
    <w:sectPr w:rsidR="00692DBF" w:rsidRPr="002636A4" w:rsidSect="002636A4">
      <w:pgSz w:w="11906" w:h="16838"/>
      <w:pgMar w:top="1440" w:right="1440" w:bottom="1440" w:left="1440" w:header="708" w:footer="708" w:gutter="0"/>
      <w:pgBorders w:offsetFrom="page">
        <w:top w:val="triangle2" w:sz="14" w:space="24" w:color="auto"/>
        <w:left w:val="triangle2" w:sz="14" w:space="24" w:color="auto"/>
        <w:bottom w:val="triangle2" w:sz="14" w:space="24" w:color="auto"/>
        <w:right w:val="triangle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0"/>
    <w:rsid w:val="002636A4"/>
    <w:rsid w:val="002817F3"/>
    <w:rsid w:val="003C40FE"/>
    <w:rsid w:val="00406E58"/>
    <w:rsid w:val="004325F5"/>
    <w:rsid w:val="00444F74"/>
    <w:rsid w:val="004969B5"/>
    <w:rsid w:val="005176E6"/>
    <w:rsid w:val="006507E6"/>
    <w:rsid w:val="00692DBF"/>
    <w:rsid w:val="007872D5"/>
    <w:rsid w:val="007A7609"/>
    <w:rsid w:val="00CD59DA"/>
    <w:rsid w:val="00DC4114"/>
    <w:rsid w:val="00E52050"/>
    <w:rsid w:val="00EA088A"/>
    <w:rsid w:val="00F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8902"/>
  <w15:chartTrackingRefBased/>
  <w15:docId w15:val="{95366DAD-1C1C-4F10-81CE-0D42C6C8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E5205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turedi</dc:creator>
  <cp:keywords/>
  <dc:description/>
  <cp:lastModifiedBy>katie turedi</cp:lastModifiedBy>
  <cp:revision>4</cp:revision>
  <dcterms:created xsi:type="dcterms:W3CDTF">2020-02-20T11:07:00Z</dcterms:created>
  <dcterms:modified xsi:type="dcterms:W3CDTF">2020-02-23T13:59:00Z</dcterms:modified>
</cp:coreProperties>
</file>